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4713E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Data\\Microsoft\\WINWORD\\CLIPART\\KOMI_GER.WMF" \* MERGEFORMATINET</w:instrText>
            </w:r>
            <w:r w:rsidR="0004713E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910290" w:rsidP="003B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1266" w:type="dxa"/>
          </w:tcPr>
          <w:p w:rsidR="003110CC" w:rsidRPr="00EE77AA" w:rsidRDefault="00BD30F1" w:rsidP="0043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41FC1" w:rsidP="0008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8745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первого организационного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04713E">
        <w:rPr>
          <w:rFonts w:ascii="Times New Roman" w:hAnsi="Times New Roman" w:cs="Times New Roman"/>
          <w:sz w:val="28"/>
          <w:szCs w:val="28"/>
        </w:rPr>
        <w:t>организационное</w:t>
      </w:r>
      <w:bookmarkStart w:id="0" w:name="_GoBack"/>
      <w:bookmarkEnd w:id="0"/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841FC1">
        <w:rPr>
          <w:rFonts w:ascii="Times New Roman" w:hAnsi="Times New Roman" w:cs="Times New Roman"/>
          <w:sz w:val="28"/>
          <w:szCs w:val="28"/>
        </w:rPr>
        <w:t>06 октября</w:t>
      </w:r>
      <w:r w:rsidR="00431A84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431A84">
        <w:rPr>
          <w:rFonts w:ascii="Times New Roman" w:hAnsi="Times New Roman" w:cs="Times New Roman"/>
          <w:sz w:val="28"/>
          <w:szCs w:val="28"/>
        </w:rPr>
        <w:t>1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81430"/>
    <w:rsid w:val="000872ED"/>
    <w:rsid w:val="00090182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5AF2"/>
    <w:rsid w:val="002005A7"/>
    <w:rsid w:val="00246C46"/>
    <w:rsid w:val="002702F8"/>
    <w:rsid w:val="002C7AE0"/>
    <w:rsid w:val="002E2637"/>
    <w:rsid w:val="003110CC"/>
    <w:rsid w:val="00311F02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26006"/>
    <w:rsid w:val="005642E0"/>
    <w:rsid w:val="005810B8"/>
    <w:rsid w:val="00590624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841FC1"/>
    <w:rsid w:val="008649AC"/>
    <w:rsid w:val="00874564"/>
    <w:rsid w:val="008B3F36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2021-10-08T06:14:00Z</cp:lastPrinted>
  <dcterms:created xsi:type="dcterms:W3CDTF">2021-10-08T05:44:00Z</dcterms:created>
  <dcterms:modified xsi:type="dcterms:W3CDTF">2021-10-08T06:14:00Z</dcterms:modified>
</cp:coreProperties>
</file>